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5F" w:rsidRDefault="00A47D47" w:rsidP="00A47D4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643568" cy="400050"/>
            <wp:effectExtent l="19050" t="0" r="4132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00" cy="40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55">
        <w:rPr>
          <w:rFonts w:ascii="Times New Roman" w:hAnsi="Times New Roman" w:cs="Times New Roman"/>
          <w:b/>
          <w:sz w:val="28"/>
          <w:szCs w:val="28"/>
        </w:rPr>
        <w:t>BRODSKO – POSAVSKA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:rsidR="00A47D47" w:rsidRDefault="00A47D47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>
            <wp:extent cx="256443" cy="333375"/>
            <wp:effectExtent l="19050" t="0" r="0" b="0"/>
            <wp:docPr id="2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13" cy="3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65F" w:rsidRDefault="008605F6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55">
        <w:rPr>
          <w:rFonts w:ascii="Times New Roman" w:hAnsi="Times New Roman" w:cs="Times New Roman"/>
          <w:b/>
          <w:sz w:val="28"/>
          <w:szCs w:val="28"/>
        </w:rPr>
        <w:t>OPĆINA</w:t>
      </w:r>
      <w:r w:rsidR="00106C55" w:rsidRPr="00106C55">
        <w:rPr>
          <w:rFonts w:ascii="Times New Roman" w:hAnsi="Times New Roman" w:cs="Times New Roman"/>
          <w:b/>
          <w:sz w:val="28"/>
          <w:szCs w:val="28"/>
        </w:rPr>
        <w:t xml:space="preserve"> PODCRKAVLJE</w:t>
      </w: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106C55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Javni natječaj za dodjelu financijskih sredstava udrugama </w:t>
      </w:r>
      <w:r w:rsidR="00F20298">
        <w:rPr>
          <w:rFonts w:ascii="Times New Roman" w:hAnsi="Times New Roman" w:cs="Times New Roman"/>
          <w:b/>
          <w:sz w:val="28"/>
          <w:szCs w:val="28"/>
        </w:rPr>
        <w:t xml:space="preserve">koje pridonose razvoju sporta i </w:t>
      </w:r>
      <w:r>
        <w:rPr>
          <w:rFonts w:ascii="Times New Roman" w:hAnsi="Times New Roman" w:cs="Times New Roman"/>
          <w:b/>
          <w:sz w:val="28"/>
          <w:szCs w:val="28"/>
        </w:rPr>
        <w:t>kulture</w:t>
      </w:r>
      <w:r w:rsidR="00F202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za dostavu: 31. siječnja</w:t>
      </w:r>
      <w:r w:rsidR="00EE6DBE">
        <w:rPr>
          <w:rFonts w:ascii="Times New Roman" w:hAnsi="Times New Roman" w:cs="Times New Roman"/>
          <w:sz w:val="28"/>
          <w:szCs w:val="28"/>
        </w:rPr>
        <w:t xml:space="preserve"> 202</w:t>
      </w:r>
      <w:r w:rsidR="006E2FFA">
        <w:rPr>
          <w:rFonts w:ascii="Times New Roman" w:hAnsi="Times New Roman" w:cs="Times New Roman"/>
          <w:sz w:val="28"/>
          <w:szCs w:val="28"/>
        </w:rPr>
        <w:t>4</w:t>
      </w:r>
      <w:r w:rsidR="00EE6DBE">
        <w:rPr>
          <w:rFonts w:ascii="Times New Roman" w:hAnsi="Times New Roman" w:cs="Times New Roman"/>
          <w:sz w:val="28"/>
          <w:szCs w:val="28"/>
        </w:rPr>
        <w:t>.</w:t>
      </w: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Razdoblje pro</w:t>
      </w:r>
      <w:r w:rsidR="00BC0002">
        <w:rPr>
          <w:rFonts w:ascii="Times New Roman" w:hAnsi="Times New Roman" w:cs="Times New Roman"/>
          <w:sz w:val="28"/>
          <w:szCs w:val="28"/>
        </w:rPr>
        <w:t>vedbe obuhvaćeno izvješćem: 202</w:t>
      </w:r>
      <w:r w:rsidR="006E2FF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godina</w:t>
      </w: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:rsidTr="005A1484">
        <w:tc>
          <w:tcPr>
            <w:tcW w:w="9072" w:type="dxa"/>
            <w:gridSpan w:val="2"/>
          </w:tcPr>
          <w:p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:rsidTr="005A1484">
        <w:tc>
          <w:tcPr>
            <w:tcW w:w="9072" w:type="dxa"/>
            <w:gridSpan w:val="2"/>
          </w:tcPr>
          <w:p w:rsidR="000528E2" w:rsidRPr="000528E2" w:rsidRDefault="000528E2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:rsidTr="005A1484">
        <w:tc>
          <w:tcPr>
            <w:tcW w:w="9072" w:type="dxa"/>
            <w:gridSpan w:val="2"/>
          </w:tcPr>
          <w:p w:rsidR="000528E2" w:rsidRPr="000528E2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:rsidTr="005A1484">
        <w:tc>
          <w:tcPr>
            <w:tcW w:w="3402" w:type="dxa"/>
          </w:tcPr>
          <w:p w:rsidR="0085665F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Naziv prioritetnog područja</w:t>
            </w:r>
          </w:p>
          <w:p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Pr="005A1484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Osoba ovlaštena za zastupanje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Mjesto provedbe aktivnosti</w:t>
            </w:r>
          </w:p>
          <w:p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Odobreni iznos bespovratnih sredstava</w:t>
            </w:r>
          </w:p>
        </w:tc>
        <w:tc>
          <w:tcPr>
            <w:tcW w:w="5670" w:type="dxa"/>
          </w:tcPr>
          <w:p w:rsidR="0085665F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84" w:rsidRPr="000528E2" w:rsidRDefault="005A1484" w:rsidP="009F54D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9F54DE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Utrošena sredstva do završetka izvještajnog razdoblja</w:t>
            </w:r>
          </w:p>
        </w:tc>
        <w:tc>
          <w:tcPr>
            <w:tcW w:w="5670" w:type="dxa"/>
          </w:tcPr>
          <w:p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84" w:rsidRDefault="005A1484" w:rsidP="009F54D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9F54DE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5A1484" w:rsidTr="005A1484">
        <w:tc>
          <w:tcPr>
            <w:tcW w:w="9072" w:type="dxa"/>
            <w:gridSpan w:val="2"/>
          </w:tcPr>
          <w:p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Ime i prezime osobe ovlaštene za zastupanje organizacije</w:t>
            </w:r>
          </w:p>
        </w:tc>
        <w:tc>
          <w:tcPr>
            <w:tcW w:w="5670" w:type="dxa"/>
          </w:tcPr>
          <w:p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Telefon i mobitel osobe ovlaštene za zastupanje organizacije</w:t>
            </w:r>
          </w:p>
        </w:tc>
        <w:tc>
          <w:tcPr>
            <w:tcW w:w="5670" w:type="dxa"/>
          </w:tcPr>
          <w:p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Adresa e-pošte osobe ovlaštene za zastupanje organizacije</w:t>
            </w:r>
          </w:p>
        </w:tc>
        <w:tc>
          <w:tcPr>
            <w:tcW w:w="5670" w:type="dxa"/>
          </w:tcPr>
          <w:p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:rsidTr="00264F04">
        <w:tc>
          <w:tcPr>
            <w:tcW w:w="9072" w:type="dxa"/>
            <w:gridSpan w:val="2"/>
          </w:tcPr>
          <w:p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F35E05" w:rsidTr="00656981">
        <w:tc>
          <w:tcPr>
            <w:tcW w:w="9072" w:type="dxa"/>
            <w:gridSpan w:val="2"/>
          </w:tcPr>
          <w:p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Opišite u kojoj su mjeri ciljevi provođenja aktivnosti ostvareni (sukladno navedenom u obrascu opisa aktivnosti)</w:t>
            </w:r>
          </w:p>
          <w:p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F95AC6">
        <w:tc>
          <w:tcPr>
            <w:tcW w:w="9072" w:type="dxa"/>
            <w:gridSpan w:val="2"/>
          </w:tcPr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tablicu navedite aktivnosti, nositelje aktivnosti, opis, vremensko razdoblje u kojemu su provedene te rezultate: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9"/>
              <w:gridCol w:w="1769"/>
              <w:gridCol w:w="1769"/>
              <w:gridCol w:w="1769"/>
              <w:gridCol w:w="1770"/>
            </w:tblGrid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Naziv aktivnosti</w:t>
                  </w:r>
                </w:p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Nositelj aktivnosti</w:t>
                  </w: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Opis provedene aktivnosti</w:t>
                  </w: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Vremensko razdoblje</w:t>
                  </w: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Ostvareni rezultati</w:t>
                  </w:r>
                </w:p>
              </w:tc>
            </w:tr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006A15">
        <w:tc>
          <w:tcPr>
            <w:tcW w:w="9072" w:type="dxa"/>
            <w:gridSpan w:val="2"/>
          </w:tcPr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Korisnici obuhvaćeni aktivnostima (spol, dob, mjesto odakle su korisnici, njihove potrebe i druge posebnosti) i broj korisnika obuhvaćenih provedenim aktivnostima?</w:t>
            </w: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A8009F">
        <w:tc>
          <w:tcPr>
            <w:tcW w:w="9072" w:type="dxa"/>
            <w:gridSpan w:val="2"/>
          </w:tcPr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Na koji su način korisnici sudjelovali u provođenju aktivnosti?</w:t>
            </w: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E91F05">
        <w:tc>
          <w:tcPr>
            <w:tcW w:w="9072" w:type="dxa"/>
            <w:gridSpan w:val="2"/>
          </w:tcPr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Utjecaj aktivnosti na korisnike?</w:t>
            </w: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5A53BE">
        <w:tc>
          <w:tcPr>
            <w:tcW w:w="9072" w:type="dxa"/>
            <w:gridSpan w:val="2"/>
          </w:tcPr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Koje su konkretne promjene nastale (u zajednici, u kvaliteti života korisnika) kao rezultat vaših aktivnosti?</w:t>
            </w: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9910CE">
        <w:tc>
          <w:tcPr>
            <w:tcW w:w="9072" w:type="dxa"/>
            <w:gridSpan w:val="2"/>
          </w:tcPr>
          <w:p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904D60">
        <w:tc>
          <w:tcPr>
            <w:tcW w:w="9072" w:type="dxa"/>
            <w:gridSpan w:val="2"/>
          </w:tcPr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Jeste li u provedbenom razdoblju naišli na neke značajne prepreke u provedbi aktivnosti? Ako da kako ste ih uspjeli prevladati?</w:t>
            </w: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JAČANJE KAPACITETA ORGANIZACIJE</w:t>
            </w: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radnje koje ste učinili u svrhu jačanja kapaciteta organizacije (stručnih</w:t>
            </w:r>
            <w:r w:rsidR="0044093C">
              <w:rPr>
                <w:rFonts w:ascii="Times New Roman" w:hAnsi="Times New Roman" w:cs="Times New Roman"/>
                <w:sz w:val="24"/>
                <w:szCs w:val="24"/>
              </w:rPr>
              <w:t xml:space="preserve"> i organizacijskih).</w:t>
            </w: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Pr="000850A9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Pr="0044093C" w:rsidRDefault="0044093C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 PRAĆENJE I ODRŽIVOST AKTIVNOSTI</w:t>
            </w: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na koji način ste proveli vrednovanje provedenih aktivnosti tijekom izvještajnog razdoblja.</w:t>
            </w: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P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Ukratko opišite rezultate vrednovanja provedenih aktivnosti.</w:t>
            </w: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P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:rsidTr="0068588B">
        <w:tc>
          <w:tcPr>
            <w:tcW w:w="9072" w:type="dxa"/>
            <w:gridSpan w:val="2"/>
          </w:tcPr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Na koji način će se koristiti rezultati provedenih aktivnosti nakon završetka provedbe? Postoji li plan nastavka provedbe aktivnosti?</w:t>
            </w: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P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:rsidTr="0068588B">
        <w:tc>
          <w:tcPr>
            <w:tcW w:w="9072" w:type="dxa"/>
            <w:gridSpan w:val="2"/>
          </w:tcPr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Postoje li osigurani izvori financiranja provedbe aktivnosti nakon završetka provedbenog razdoblja? Ako da, koji?</w:t>
            </w: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P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427A9" w:rsidRDefault="004427A9" w:rsidP="00106C5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106C55" w:rsidRDefault="004427A9" w:rsidP="004427A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106C55">
        <w:rPr>
          <w:rFonts w:ascii="Times New Roman" w:hAnsi="Times New Roman" w:cs="Times New Roman"/>
          <w:sz w:val="28"/>
          <w:szCs w:val="28"/>
        </w:rPr>
        <w:t xml:space="preserve">_________________            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427A9" w:rsidRPr="00106C55" w:rsidRDefault="00106C55" w:rsidP="00106C55">
      <w:pPr>
        <w:pStyle w:val="Bezprored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27A9">
        <w:rPr>
          <w:rFonts w:ascii="Times New Roman" w:hAnsi="Times New Roman" w:cs="Times New Roman"/>
          <w:sz w:val="20"/>
          <w:szCs w:val="20"/>
        </w:rPr>
        <w:t xml:space="preserve">(Mjesto i datum)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4427A9">
        <w:rPr>
          <w:rFonts w:ascii="Times New Roman" w:hAnsi="Times New Roman" w:cs="Times New Roman"/>
          <w:sz w:val="20"/>
          <w:szCs w:val="20"/>
        </w:rPr>
        <w:t xml:space="preserve"> (Potpis osobe ovlaštene za zastupanje</w:t>
      </w:r>
    </w:p>
    <w:p w:rsidR="004427A9" w:rsidRPr="004427A9" w:rsidRDefault="004427A9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106C55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i pečat organizacije)</w:t>
      </w:r>
    </w:p>
    <w:sectPr w:rsidR="004427A9" w:rsidRPr="004427A9" w:rsidSect="00B04C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D2A" w:rsidRDefault="00623D2A" w:rsidP="00FB0C9F">
      <w:pPr>
        <w:spacing w:after="0" w:line="240" w:lineRule="auto"/>
      </w:pPr>
      <w:r>
        <w:separator/>
      </w:r>
    </w:p>
  </w:endnote>
  <w:endnote w:type="continuationSeparator" w:id="0">
    <w:p w:rsidR="00623D2A" w:rsidRDefault="00623D2A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D2A" w:rsidRDefault="00623D2A" w:rsidP="00FB0C9F">
      <w:pPr>
        <w:spacing w:after="0" w:line="240" w:lineRule="auto"/>
      </w:pPr>
      <w:r>
        <w:separator/>
      </w:r>
    </w:p>
  </w:footnote>
  <w:footnote w:type="continuationSeparator" w:id="0">
    <w:p w:rsidR="00623D2A" w:rsidRDefault="00623D2A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93C" w:rsidRPr="0044093C" w:rsidRDefault="0044093C" w:rsidP="0044093C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Obrazac opisnog izvješća – A12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5F"/>
    <w:rsid w:val="000528E2"/>
    <w:rsid w:val="000850A9"/>
    <w:rsid w:val="000E73AB"/>
    <w:rsid w:val="00106C55"/>
    <w:rsid w:val="00196D63"/>
    <w:rsid w:val="00305936"/>
    <w:rsid w:val="003076EC"/>
    <w:rsid w:val="00334757"/>
    <w:rsid w:val="0044093C"/>
    <w:rsid w:val="004427A9"/>
    <w:rsid w:val="00465DD8"/>
    <w:rsid w:val="004D0CA4"/>
    <w:rsid w:val="005902EC"/>
    <w:rsid w:val="005A1484"/>
    <w:rsid w:val="00623D2A"/>
    <w:rsid w:val="006E2FFA"/>
    <w:rsid w:val="00792879"/>
    <w:rsid w:val="008211F5"/>
    <w:rsid w:val="0083637E"/>
    <w:rsid w:val="008407A6"/>
    <w:rsid w:val="0085665F"/>
    <w:rsid w:val="008605F6"/>
    <w:rsid w:val="00971126"/>
    <w:rsid w:val="009F54DE"/>
    <w:rsid w:val="00A1266F"/>
    <w:rsid w:val="00A456F3"/>
    <w:rsid w:val="00A47D47"/>
    <w:rsid w:val="00B04C87"/>
    <w:rsid w:val="00BC0002"/>
    <w:rsid w:val="00C8507C"/>
    <w:rsid w:val="00D21E95"/>
    <w:rsid w:val="00EA05B3"/>
    <w:rsid w:val="00EE6DBE"/>
    <w:rsid w:val="00F20298"/>
    <w:rsid w:val="00F35E05"/>
    <w:rsid w:val="00F40079"/>
    <w:rsid w:val="00FB0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7454"/>
  <w15:docId w15:val="{E6A97081-5809-4EC4-87EB-21D1BE89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C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665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C9F"/>
  </w:style>
  <w:style w:type="paragraph" w:styleId="Podnoje">
    <w:name w:val="footer"/>
    <w:basedOn w:val="Normal"/>
    <w:link w:val="Podno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C9F"/>
  </w:style>
  <w:style w:type="paragraph" w:styleId="Tekstbalonia">
    <w:name w:val="Balloon Text"/>
    <w:basedOn w:val="Normal"/>
    <w:link w:val="TekstbaloniaChar"/>
    <w:uiPriority w:val="99"/>
    <w:semiHidden/>
    <w:unhideWhenUsed/>
    <w:rsid w:val="00A4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7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Administrator</cp:lastModifiedBy>
  <cp:revision>3</cp:revision>
  <dcterms:created xsi:type="dcterms:W3CDTF">2024-01-08T06:40:00Z</dcterms:created>
  <dcterms:modified xsi:type="dcterms:W3CDTF">2024-01-08T08:26:00Z</dcterms:modified>
</cp:coreProperties>
</file>